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1B" w:rsidRDefault="00D1191B" w:rsidP="00D1191B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</w:t>
      </w:r>
    </w:p>
    <w:p w:rsidR="00D1191B" w:rsidRDefault="00D1191B" w:rsidP="00D1191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1191B" w:rsidRDefault="00D1191B" w:rsidP="00D1191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 депутатов МО Город Шлиссельбург</w:t>
      </w:r>
    </w:p>
    <w:p w:rsidR="00D1191B" w:rsidRPr="00394089" w:rsidRDefault="00D1191B" w:rsidP="00D1191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членов его семьи за период с 1 января по 31 декабря 2015 года</w:t>
      </w:r>
    </w:p>
    <w:p w:rsidR="00D1191B" w:rsidRDefault="00D1191B" w:rsidP="00D1191B"/>
    <w:tbl>
      <w:tblPr>
        <w:tblW w:w="15124" w:type="dxa"/>
        <w:tblInd w:w="-2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3"/>
        <w:gridCol w:w="1559"/>
        <w:gridCol w:w="1418"/>
        <w:gridCol w:w="1417"/>
        <w:gridCol w:w="1250"/>
        <w:gridCol w:w="2010"/>
        <w:gridCol w:w="1301"/>
        <w:gridCol w:w="1420"/>
        <w:gridCol w:w="1273"/>
        <w:gridCol w:w="2243"/>
      </w:tblGrid>
      <w:tr w:rsidR="00D1191B" w:rsidRPr="00D7630D" w:rsidTr="009026D1">
        <w:trPr>
          <w:trHeight w:hRule="exact" w:val="1858"/>
        </w:trPr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91B" w:rsidRPr="00D7630D" w:rsidRDefault="00D1191B" w:rsidP="009026D1">
            <w:pPr>
              <w:jc w:val="center"/>
              <w:rPr>
                <w:sz w:val="22"/>
                <w:szCs w:val="22"/>
              </w:rPr>
            </w:pPr>
          </w:p>
          <w:p w:rsidR="00D1191B" w:rsidRPr="00D7630D" w:rsidRDefault="00D1191B" w:rsidP="00902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91B" w:rsidRPr="00D7630D" w:rsidRDefault="00D1191B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pacing w:val="-3"/>
                <w:sz w:val="22"/>
                <w:szCs w:val="22"/>
              </w:rPr>
              <w:t>Деклари</w:t>
            </w:r>
            <w:r w:rsidRPr="00D7630D">
              <w:rPr>
                <w:spacing w:val="-3"/>
                <w:sz w:val="22"/>
                <w:szCs w:val="22"/>
              </w:rPr>
              <w:t>ро</w:t>
            </w:r>
            <w:r w:rsidRPr="00D7630D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D763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 xml:space="preserve"> годовой </w:t>
            </w:r>
          </w:p>
          <w:p w:rsidR="00D1191B" w:rsidRPr="00D7630D" w:rsidRDefault="00D1191B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D1191B" w:rsidRPr="00D7630D" w:rsidRDefault="00D1191B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201</w:t>
            </w:r>
            <w:r>
              <w:rPr>
                <w:sz w:val="22"/>
                <w:szCs w:val="22"/>
              </w:rPr>
              <w:t>5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D1191B" w:rsidRPr="00D7630D" w:rsidRDefault="00D1191B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91B" w:rsidRDefault="00D1191B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D1191B" w:rsidRDefault="00D1191B" w:rsidP="009026D1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D1191B" w:rsidRPr="00D7630D" w:rsidRDefault="00D1191B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D7630D">
              <w:rPr>
                <w:spacing w:val="-3"/>
                <w:sz w:val="22"/>
                <w:szCs w:val="22"/>
              </w:rPr>
              <w:t>принадлежащих</w:t>
            </w:r>
            <w:proofErr w:type="gramEnd"/>
            <w:r w:rsidRPr="00D7630D">
              <w:rPr>
                <w:spacing w:val="-3"/>
                <w:sz w:val="22"/>
                <w:szCs w:val="22"/>
              </w:rPr>
              <w:t xml:space="preserve">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91B" w:rsidRPr="00D7630D" w:rsidRDefault="00D1191B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91B" w:rsidRPr="00D7630D" w:rsidRDefault="00D1191B" w:rsidP="009026D1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D1191B" w:rsidRPr="00D7630D" w:rsidTr="009026D1">
        <w:trPr>
          <w:trHeight w:hRule="exact" w:val="1130"/>
        </w:trPr>
        <w:tc>
          <w:tcPr>
            <w:tcW w:w="1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91B" w:rsidRPr="00D7630D" w:rsidRDefault="00D1191B" w:rsidP="00902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91B" w:rsidRPr="00D7630D" w:rsidRDefault="00D1191B" w:rsidP="00902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91B" w:rsidRDefault="00D1191B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D1191B" w:rsidRPr="00D7630D" w:rsidRDefault="00D1191B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2"/>
                <w:sz w:val="22"/>
                <w:szCs w:val="22"/>
              </w:rPr>
              <w:t>недвижимости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91B" w:rsidRPr="00D7630D" w:rsidRDefault="00D1191B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91B" w:rsidRDefault="00D1191B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D1191B" w:rsidRPr="00D7630D" w:rsidRDefault="00D1191B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pacing w:val="-5"/>
                <w:sz w:val="22"/>
                <w:szCs w:val="22"/>
              </w:rPr>
              <w:t>располо-же</w:t>
            </w:r>
            <w:r w:rsidRPr="00D7630D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91B" w:rsidRPr="00D7630D" w:rsidRDefault="00D1191B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D7630D">
              <w:rPr>
                <w:sz w:val="22"/>
                <w:szCs w:val="22"/>
              </w:rPr>
              <w:t>портные средства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91B" w:rsidRPr="00D7630D" w:rsidRDefault="00D1191B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91B" w:rsidRDefault="00D1191B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Площадь </w:t>
            </w:r>
          </w:p>
          <w:p w:rsidR="00D1191B" w:rsidRPr="00D7630D" w:rsidRDefault="00D1191B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91B" w:rsidRDefault="00D1191B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D1191B" w:rsidRPr="00D7630D" w:rsidRDefault="00D1191B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91B" w:rsidRPr="00D7630D" w:rsidRDefault="00D1191B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D1191B" w:rsidTr="00EA15E7">
        <w:trPr>
          <w:trHeight w:hRule="exact" w:val="1263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91B" w:rsidRPr="00C00CB3" w:rsidRDefault="00D1191B" w:rsidP="009026D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Горохов Рудольф Иванович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91B" w:rsidRPr="00DB2A00" w:rsidRDefault="00D1191B" w:rsidP="00D119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196123,08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91B" w:rsidRDefault="00D1191B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1191B" w:rsidRDefault="00D1191B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1191B" w:rsidRDefault="00D1191B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1191B" w:rsidRPr="00DB2A00" w:rsidRDefault="00D1191B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1191B" w:rsidRPr="00DB2A00" w:rsidRDefault="00D1191B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91B" w:rsidRPr="00DB2A00" w:rsidRDefault="00D1191B" w:rsidP="00902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Pr="00DB2A0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DB2A00">
              <w:rPr>
                <w:sz w:val="24"/>
                <w:szCs w:val="24"/>
              </w:rPr>
              <w:t xml:space="preserve"> </w:t>
            </w:r>
          </w:p>
          <w:p w:rsidR="00D1191B" w:rsidRPr="00DB2A00" w:rsidRDefault="00D1191B" w:rsidP="009026D1">
            <w:pPr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(1/</w:t>
            </w:r>
            <w:r>
              <w:rPr>
                <w:sz w:val="24"/>
                <w:szCs w:val="24"/>
              </w:rPr>
              <w:t>3 дол</w:t>
            </w:r>
            <w:r w:rsidR="004C514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DB2A00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20,8</w:t>
            </w:r>
            <w:r w:rsidRPr="00DB2A00">
              <w:rPr>
                <w:sz w:val="24"/>
                <w:szCs w:val="24"/>
              </w:rPr>
              <w:t>)</w:t>
            </w:r>
          </w:p>
          <w:p w:rsidR="00D1191B" w:rsidRPr="00DB2A00" w:rsidRDefault="00D1191B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91B" w:rsidRPr="00DB2A00" w:rsidRDefault="00D1191B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D1191B" w:rsidRDefault="00D1191B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1191B" w:rsidRDefault="00D1191B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1191B" w:rsidRPr="00DB2A00" w:rsidRDefault="00D1191B" w:rsidP="00D1191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91B" w:rsidRPr="000F331F" w:rsidRDefault="00D1191B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91B" w:rsidRPr="00DB2A00" w:rsidRDefault="00D1191B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квартира</w:t>
            </w:r>
          </w:p>
          <w:p w:rsidR="00D1191B" w:rsidRDefault="00D1191B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1191B" w:rsidRPr="00DB2A00" w:rsidRDefault="00D1191B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1191B" w:rsidRPr="00DB2A00" w:rsidRDefault="00D1191B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91B" w:rsidRPr="00DB2A00" w:rsidRDefault="00D1191B" w:rsidP="00D11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Pr="00DB2A0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DB2A00">
              <w:rPr>
                <w:sz w:val="24"/>
                <w:szCs w:val="24"/>
              </w:rPr>
              <w:t xml:space="preserve"> </w:t>
            </w:r>
          </w:p>
          <w:p w:rsidR="00D1191B" w:rsidRPr="00DB2A00" w:rsidRDefault="00D1191B" w:rsidP="00D11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</w:t>
            </w:r>
            <w:r w:rsidRPr="00DB2A0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 дол</w:t>
            </w:r>
            <w:r w:rsidR="004C514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DB2A00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41,6</w:t>
            </w:r>
            <w:r w:rsidRPr="00DB2A00">
              <w:rPr>
                <w:sz w:val="24"/>
                <w:szCs w:val="24"/>
              </w:rPr>
              <w:t>)</w:t>
            </w:r>
          </w:p>
          <w:p w:rsidR="00D1191B" w:rsidRPr="00DB2A00" w:rsidRDefault="00D1191B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91B" w:rsidRPr="00DB2A00" w:rsidRDefault="00D1191B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D1191B" w:rsidRDefault="00D1191B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1191B" w:rsidRPr="00DB2A00" w:rsidRDefault="00D1191B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1191B" w:rsidRPr="00DB2A00" w:rsidRDefault="00D1191B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91B" w:rsidRPr="00DB2A00" w:rsidRDefault="00D1191B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A15E7" w:rsidTr="00EA15E7">
        <w:trPr>
          <w:trHeight w:hRule="exact" w:val="1008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5E7" w:rsidRDefault="00EA15E7" w:rsidP="009026D1">
            <w:pPr>
              <w:shd w:val="clear" w:color="auto" w:fill="FFFFFF"/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5E7" w:rsidRPr="00DB2A00" w:rsidRDefault="00EA15E7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195972,96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5E7" w:rsidRPr="00DB2A00" w:rsidRDefault="00EA15E7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B2A00">
              <w:rPr>
                <w:sz w:val="24"/>
                <w:szCs w:val="24"/>
              </w:rPr>
              <w:t>вартира</w:t>
            </w:r>
          </w:p>
          <w:p w:rsidR="00EA15E7" w:rsidRPr="00DB2A00" w:rsidRDefault="00EA15E7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A15E7" w:rsidRPr="00DB2A00" w:rsidRDefault="00EA15E7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5E7" w:rsidRPr="00DB2A00" w:rsidRDefault="00EA15E7" w:rsidP="00902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Pr="00DB2A0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DB2A00">
              <w:rPr>
                <w:sz w:val="24"/>
                <w:szCs w:val="24"/>
              </w:rPr>
              <w:t xml:space="preserve"> </w:t>
            </w:r>
          </w:p>
          <w:p w:rsidR="00EA15E7" w:rsidRPr="00DB2A00" w:rsidRDefault="00EA15E7" w:rsidP="00902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</w:t>
            </w:r>
            <w:r w:rsidRPr="00DB2A0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 дол</w:t>
            </w:r>
            <w:r w:rsidR="004C514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DB2A00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41,6</w:t>
            </w:r>
            <w:r w:rsidRPr="00DB2A00">
              <w:rPr>
                <w:sz w:val="24"/>
                <w:szCs w:val="24"/>
              </w:rPr>
              <w:t>)</w:t>
            </w:r>
          </w:p>
          <w:p w:rsidR="00EA15E7" w:rsidRPr="00DB2A00" w:rsidRDefault="00EA15E7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5E7" w:rsidRPr="00DB2A00" w:rsidRDefault="00EA15E7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EA15E7" w:rsidRDefault="00EA15E7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A15E7" w:rsidRPr="00DB2A00" w:rsidRDefault="00EA15E7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A15E7" w:rsidRPr="00DB2A00" w:rsidRDefault="00EA15E7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5E7" w:rsidRPr="00DB2A00" w:rsidRDefault="00EA15E7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  <w:r w:rsidRPr="00DB2A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5E7" w:rsidRPr="00DB2A00" w:rsidRDefault="00EA15E7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квартира</w:t>
            </w:r>
          </w:p>
          <w:p w:rsidR="00EA15E7" w:rsidRPr="00DB2A00" w:rsidRDefault="00EA15E7" w:rsidP="00EA15E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5E7" w:rsidRPr="00DB2A00" w:rsidRDefault="00EA15E7" w:rsidP="00EA1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Pr="00DB2A0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DB2A00">
              <w:rPr>
                <w:sz w:val="24"/>
                <w:szCs w:val="24"/>
              </w:rPr>
              <w:t xml:space="preserve"> </w:t>
            </w:r>
          </w:p>
          <w:p w:rsidR="00EA15E7" w:rsidRPr="00DB2A00" w:rsidRDefault="00EA15E7" w:rsidP="00EA15E7">
            <w:pPr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(1/</w:t>
            </w:r>
            <w:r>
              <w:rPr>
                <w:sz w:val="24"/>
                <w:szCs w:val="24"/>
              </w:rPr>
              <w:t>3 дол</w:t>
            </w:r>
            <w:r w:rsidR="004C514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DB2A00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20,8</w:t>
            </w:r>
            <w:r w:rsidRPr="00DB2A00">
              <w:rPr>
                <w:sz w:val="24"/>
                <w:szCs w:val="24"/>
              </w:rPr>
              <w:t>)</w:t>
            </w:r>
          </w:p>
          <w:p w:rsidR="00EA15E7" w:rsidRPr="00DB2A00" w:rsidRDefault="00EA15E7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A15E7" w:rsidRPr="00DB2A00" w:rsidRDefault="00EA15E7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5E7" w:rsidRPr="00DB2A00" w:rsidRDefault="00EA15E7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EA15E7" w:rsidRPr="00DB2A00" w:rsidRDefault="00EA15E7" w:rsidP="00EA15E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5E7" w:rsidRPr="00DB2A00" w:rsidRDefault="00EA15E7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D1191B" w:rsidRDefault="00D1191B" w:rsidP="00D1191B"/>
    <w:p w:rsidR="00D1191B" w:rsidRDefault="00D1191B" w:rsidP="00D1191B"/>
    <w:p w:rsidR="00D1191B" w:rsidRDefault="00D1191B" w:rsidP="00D1191B"/>
    <w:p w:rsidR="00D1191B" w:rsidRDefault="00D1191B" w:rsidP="00D1191B"/>
    <w:p w:rsidR="00456150" w:rsidRDefault="00456150"/>
    <w:sectPr w:rsidR="00456150" w:rsidSect="00B668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32"/>
    <w:rsid w:val="00456150"/>
    <w:rsid w:val="004C5143"/>
    <w:rsid w:val="00905C5F"/>
    <w:rsid w:val="00953F32"/>
    <w:rsid w:val="00D1191B"/>
    <w:rsid w:val="00EA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91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91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2018-10-04T11:30:00Z</dcterms:created>
  <dcterms:modified xsi:type="dcterms:W3CDTF">2018-10-04T11:30:00Z</dcterms:modified>
</cp:coreProperties>
</file>